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58"/>
        <w:gridCol w:w="4455"/>
      </w:tblGrid>
      <w:tr w:rsidR="00C35A9C" w:rsidRPr="00C8142E" w:rsidTr="004C2FAD">
        <w:tc>
          <w:tcPr>
            <w:tcW w:w="4158" w:type="dxa"/>
          </w:tcPr>
          <w:p w:rsidR="00C35A9C" w:rsidRPr="00C8142E" w:rsidRDefault="00C35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55" w:type="dxa"/>
          </w:tcPr>
          <w:p w:rsidR="00C96D57" w:rsidRDefault="00C96D57" w:rsidP="00B748FF">
            <w:pPr>
              <w:jc w:val="right"/>
              <w:rPr>
                <w:rFonts w:ascii="Times New Roman" w:hAnsi="Times New Roman" w:cs="Times New Roman"/>
              </w:rPr>
            </w:pPr>
          </w:p>
          <w:p w:rsidR="00C96D57" w:rsidRDefault="00C96D57" w:rsidP="00B748FF">
            <w:pPr>
              <w:jc w:val="right"/>
              <w:rPr>
                <w:rFonts w:ascii="Times New Roman" w:hAnsi="Times New Roman" w:cs="Times New Roman"/>
              </w:rPr>
            </w:pPr>
          </w:p>
          <w:p w:rsidR="00C96D57" w:rsidRDefault="00C96D57" w:rsidP="0097262E">
            <w:pPr>
              <w:jc w:val="right"/>
              <w:rPr>
                <w:rFonts w:ascii="Times New Roman" w:hAnsi="Times New Roman" w:cs="Times New Roman"/>
              </w:rPr>
            </w:pPr>
          </w:p>
          <w:p w:rsidR="00C96D57" w:rsidRDefault="00C96D57" w:rsidP="00C96D57">
            <w:pPr>
              <w:jc w:val="right"/>
              <w:rPr>
                <w:rFonts w:ascii="Times New Roman" w:hAnsi="Times New Roman" w:cs="Times New Roman"/>
              </w:rPr>
            </w:pPr>
          </w:p>
          <w:p w:rsidR="005E196D" w:rsidRDefault="005E196D" w:rsidP="00C96D57">
            <w:pPr>
              <w:jc w:val="right"/>
              <w:rPr>
                <w:rFonts w:ascii="Times New Roman" w:hAnsi="Times New Roman" w:cs="Times New Roman"/>
              </w:rPr>
            </w:pPr>
          </w:p>
          <w:p w:rsidR="00992B97" w:rsidRPr="00C8142E" w:rsidRDefault="005A77D8" w:rsidP="005A475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Poznań </w:t>
            </w:r>
            <w:r w:rsidR="00B64AF9">
              <w:rPr>
                <w:rFonts w:ascii="Times New Roman" w:hAnsi="Times New Roman" w:cs="Times New Roman"/>
              </w:rPr>
              <w:t xml:space="preserve"> </w:t>
            </w:r>
            <w:r w:rsidR="005A4757">
              <w:rPr>
                <w:rFonts w:ascii="Times New Roman" w:hAnsi="Times New Roman" w:cs="Times New Roman"/>
              </w:rPr>
              <w:t xml:space="preserve">17 </w:t>
            </w:r>
            <w:r w:rsidR="004F288D">
              <w:rPr>
                <w:rFonts w:ascii="Times New Roman" w:hAnsi="Times New Roman" w:cs="Times New Roman"/>
              </w:rPr>
              <w:t>czerw</w:t>
            </w:r>
            <w:r w:rsidR="00397E10">
              <w:rPr>
                <w:rFonts w:ascii="Times New Roman" w:hAnsi="Times New Roman" w:cs="Times New Roman"/>
              </w:rPr>
              <w:t>c</w:t>
            </w:r>
            <w:r w:rsidR="004F288D">
              <w:rPr>
                <w:rFonts w:ascii="Times New Roman" w:hAnsi="Times New Roman" w:cs="Times New Roman"/>
              </w:rPr>
              <w:t>a</w:t>
            </w:r>
            <w:r w:rsidR="00774427">
              <w:rPr>
                <w:rFonts w:ascii="Times New Roman" w:hAnsi="Times New Roman" w:cs="Times New Roman"/>
              </w:rPr>
              <w:t xml:space="preserve"> </w:t>
            </w:r>
            <w:r w:rsidR="00E50990">
              <w:rPr>
                <w:rFonts w:ascii="Times New Roman" w:hAnsi="Times New Roman" w:cs="Times New Roman"/>
              </w:rPr>
              <w:t xml:space="preserve"> </w:t>
            </w:r>
            <w:r w:rsidR="006F2E07">
              <w:rPr>
                <w:rFonts w:ascii="Times New Roman" w:hAnsi="Times New Roman" w:cs="Times New Roman"/>
              </w:rPr>
              <w:t>2025</w:t>
            </w:r>
            <w:r w:rsidR="00D003D9">
              <w:rPr>
                <w:rFonts w:ascii="Times New Roman" w:hAnsi="Times New Roman" w:cs="Times New Roman"/>
              </w:rPr>
              <w:t xml:space="preserve"> </w:t>
            </w:r>
            <w:r w:rsidR="00DF25F7">
              <w:rPr>
                <w:rFonts w:ascii="Times New Roman" w:hAnsi="Times New Roman" w:cs="Times New Roman"/>
              </w:rPr>
              <w:t xml:space="preserve"> </w:t>
            </w:r>
            <w:r w:rsidR="00390440" w:rsidRPr="0072716C">
              <w:rPr>
                <w:rFonts w:ascii="Times New Roman" w:hAnsi="Times New Roman" w:cs="Times New Roman"/>
              </w:rPr>
              <w:t>r.</w:t>
            </w:r>
          </w:p>
        </w:tc>
      </w:tr>
      <w:tr w:rsidR="00C35A9C" w:rsidRPr="00C8142E" w:rsidTr="004C2FAD">
        <w:tc>
          <w:tcPr>
            <w:tcW w:w="4158" w:type="dxa"/>
          </w:tcPr>
          <w:p w:rsidR="00C35A9C" w:rsidRPr="00C8142E" w:rsidRDefault="00C35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55" w:type="dxa"/>
          </w:tcPr>
          <w:p w:rsidR="00C8142E" w:rsidRPr="00C8142E" w:rsidRDefault="00E86EDF" w:rsidP="005A77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</w:p>
        </w:tc>
      </w:tr>
      <w:tr w:rsidR="008C285A" w:rsidRPr="00C8142E" w:rsidTr="004C2FAD">
        <w:tc>
          <w:tcPr>
            <w:tcW w:w="8613" w:type="dxa"/>
            <w:gridSpan w:val="2"/>
          </w:tcPr>
          <w:p w:rsidR="0097262E" w:rsidRDefault="0097262E">
            <w:pPr>
              <w:rPr>
                <w:rFonts w:ascii="Times New Roman" w:hAnsi="Times New Roman" w:cs="Times New Roman"/>
                <w:b/>
              </w:rPr>
            </w:pPr>
          </w:p>
          <w:p w:rsidR="0097262E" w:rsidRDefault="0097262E">
            <w:pPr>
              <w:rPr>
                <w:rFonts w:ascii="Times New Roman" w:hAnsi="Times New Roman" w:cs="Times New Roman"/>
                <w:b/>
              </w:rPr>
            </w:pPr>
          </w:p>
          <w:p w:rsidR="008C285A" w:rsidRDefault="008C285A">
            <w:pPr>
              <w:rPr>
                <w:rFonts w:ascii="Times New Roman" w:hAnsi="Times New Roman" w:cs="Times New Roman"/>
                <w:i/>
              </w:rPr>
            </w:pPr>
            <w:r w:rsidRPr="00146A44">
              <w:rPr>
                <w:rFonts w:ascii="Times New Roman" w:hAnsi="Times New Roman" w:cs="Times New Roman"/>
                <w:b/>
              </w:rPr>
              <w:t>Dotyczy</w:t>
            </w:r>
            <w:r w:rsidRPr="00C8142E">
              <w:rPr>
                <w:rFonts w:ascii="Times New Roman" w:hAnsi="Times New Roman" w:cs="Times New Roman"/>
                <w:i/>
              </w:rPr>
              <w:t>: zaproszenia do złożenia oferty</w:t>
            </w:r>
            <w:r w:rsidR="00824A65">
              <w:rPr>
                <w:rFonts w:ascii="Times New Roman" w:hAnsi="Times New Roman" w:cs="Times New Roman"/>
                <w:i/>
              </w:rPr>
              <w:t>.</w:t>
            </w:r>
          </w:p>
          <w:p w:rsidR="00887C4A" w:rsidRDefault="00887C4A">
            <w:pPr>
              <w:rPr>
                <w:rFonts w:ascii="Times New Roman" w:hAnsi="Times New Roman" w:cs="Times New Roman"/>
                <w:i/>
              </w:rPr>
            </w:pPr>
          </w:p>
          <w:p w:rsidR="003E5A99" w:rsidRPr="003E5A99" w:rsidRDefault="003E5A99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DE07D9" w:rsidRPr="00E50990" w:rsidTr="004C2FAD">
        <w:tc>
          <w:tcPr>
            <w:tcW w:w="8613" w:type="dxa"/>
            <w:gridSpan w:val="2"/>
          </w:tcPr>
          <w:p w:rsidR="004D5E6E" w:rsidRPr="00E50990" w:rsidRDefault="005A77D8" w:rsidP="00D003D9">
            <w:pPr>
              <w:pStyle w:val="Tekstpodstawowywcity"/>
              <w:spacing w:after="0"/>
              <w:ind w:left="0"/>
              <w:jc w:val="both"/>
            </w:pPr>
            <w:r w:rsidRPr="00E50990">
              <w:t xml:space="preserve"> </w:t>
            </w:r>
            <w:r w:rsidR="00E86EDF" w:rsidRPr="00E50990">
              <w:t>31 Baza</w:t>
            </w:r>
            <w:r w:rsidR="00DE07D9" w:rsidRPr="00E50990">
              <w:t xml:space="preserve"> </w:t>
            </w:r>
            <w:r w:rsidR="00E86EDF" w:rsidRPr="00E50990">
              <w:t xml:space="preserve">Lotnictwa taktycznego </w:t>
            </w:r>
            <w:r w:rsidR="00DE07D9" w:rsidRPr="00E50990">
              <w:t xml:space="preserve">w Poznaniu, ul. Silniki 1, jako </w:t>
            </w:r>
            <w:r w:rsidR="009C2A1C" w:rsidRPr="00E50990">
              <w:t>Zamawiający</w:t>
            </w:r>
            <w:r w:rsidR="00DE07D9" w:rsidRPr="00E50990">
              <w:t xml:space="preserve"> informuje, że zamierza udzielić zamówienia </w:t>
            </w:r>
            <w:r w:rsidR="00774427">
              <w:t xml:space="preserve">publicznego nieprzekraczającego wartością kwoty określonej w art. 2 ust. 1 </w:t>
            </w:r>
            <w:proofErr w:type="spellStart"/>
            <w:r w:rsidR="00774427">
              <w:t>pkt</w:t>
            </w:r>
            <w:proofErr w:type="spellEnd"/>
            <w:r w:rsidR="00774427">
              <w:t xml:space="preserve"> 1 ustawy </w:t>
            </w:r>
            <w:proofErr w:type="spellStart"/>
            <w:r w:rsidR="00774427">
              <w:t>Pzp</w:t>
            </w:r>
            <w:proofErr w:type="spellEnd"/>
            <w:r w:rsidR="00225EF7" w:rsidRPr="00E50990">
              <w:t xml:space="preserve"> na zadanie</w:t>
            </w:r>
            <w:r w:rsidR="00DE07D9" w:rsidRPr="00E50990">
              <w:t xml:space="preserve"> pn: </w:t>
            </w:r>
            <w:r w:rsidR="004071E2" w:rsidRPr="00E50990">
              <w:rPr>
                <w:b/>
              </w:rPr>
              <w:t>„</w:t>
            </w:r>
            <w:r w:rsidR="00774D07" w:rsidRPr="00E50990">
              <w:rPr>
                <w:b/>
              </w:rPr>
              <w:t>Konserwacja i serwis myjni AWAS</w:t>
            </w:r>
            <w:r w:rsidR="00390440" w:rsidRPr="00E50990">
              <w:rPr>
                <w:b/>
                <w:sz w:val="22"/>
                <w:szCs w:val="22"/>
              </w:rPr>
              <w:t>”</w:t>
            </w:r>
            <w:r w:rsidR="004D5E6E" w:rsidRPr="00E50990">
              <w:rPr>
                <w:b/>
                <w:sz w:val="22"/>
                <w:szCs w:val="22"/>
              </w:rPr>
              <w:t>.</w:t>
            </w:r>
          </w:p>
          <w:p w:rsidR="003E5A99" w:rsidRPr="00E50990" w:rsidRDefault="003E5A99" w:rsidP="00D003D9">
            <w:pPr>
              <w:pStyle w:val="Tekstpodstawowywcity"/>
              <w:spacing w:after="0"/>
              <w:ind w:left="0"/>
              <w:jc w:val="both"/>
              <w:rPr>
                <w:b/>
                <w:sz w:val="22"/>
                <w:szCs w:val="22"/>
              </w:rPr>
            </w:pPr>
          </w:p>
          <w:p w:rsidR="0002387B" w:rsidRPr="00E50990" w:rsidRDefault="0002387B" w:rsidP="00D003D9">
            <w:pPr>
              <w:pStyle w:val="Tekstpodstawowywcity"/>
              <w:spacing w:after="0"/>
              <w:ind w:left="0"/>
              <w:jc w:val="both"/>
              <w:rPr>
                <w:b/>
                <w:sz w:val="22"/>
                <w:szCs w:val="22"/>
              </w:rPr>
            </w:pPr>
            <w:r w:rsidRPr="00E50990">
              <w:rPr>
                <w:b/>
                <w:sz w:val="22"/>
                <w:szCs w:val="22"/>
              </w:rPr>
              <w:t>Nie dopuszcza się składnia ofert częściowych.</w:t>
            </w:r>
          </w:p>
          <w:p w:rsidR="00DE07D9" w:rsidRPr="00E50990" w:rsidRDefault="00DE07D9" w:rsidP="00D003D9">
            <w:pPr>
              <w:pStyle w:val="Tekstpodstawowywcity"/>
              <w:spacing w:after="0"/>
              <w:ind w:left="0" w:hanging="862"/>
              <w:jc w:val="both"/>
              <w:rPr>
                <w:b/>
                <w:sz w:val="22"/>
                <w:szCs w:val="22"/>
              </w:rPr>
            </w:pPr>
            <w:r w:rsidRPr="00E50990">
              <w:rPr>
                <w:b/>
              </w:rPr>
              <w:t>”.</w:t>
            </w:r>
          </w:p>
          <w:p w:rsidR="00506D2D" w:rsidRPr="00506D2D" w:rsidRDefault="00506D2D" w:rsidP="00D003D9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506D2D">
              <w:rPr>
                <w:rFonts w:ascii="Times New Roman" w:hAnsi="Times New Roman" w:cs="Times New Roman"/>
                <w:b/>
                <w:u w:val="single"/>
              </w:rPr>
              <w:t>Sposób i termin składania ofert</w:t>
            </w:r>
            <w:r>
              <w:rPr>
                <w:rFonts w:ascii="Times New Roman" w:hAnsi="Times New Roman" w:cs="Times New Roman"/>
                <w:b/>
                <w:u w:val="single"/>
              </w:rPr>
              <w:t>.</w:t>
            </w:r>
          </w:p>
          <w:p w:rsidR="004F3B17" w:rsidRPr="004F3B17" w:rsidRDefault="004F3B17" w:rsidP="004F3B17">
            <w:pPr>
              <w:tabs>
                <w:tab w:val="left" w:pos="1620"/>
                <w:tab w:val="left" w:pos="18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B17">
              <w:rPr>
                <w:rFonts w:ascii="Times New Roman" w:hAnsi="Times New Roman" w:cs="Times New Roman"/>
                <w:sz w:val="24"/>
                <w:szCs w:val="24"/>
              </w:rPr>
              <w:t xml:space="preserve">Ofertę należy składać za pośrednictwem platformy zakupowej </w:t>
            </w:r>
            <w:proofErr w:type="spellStart"/>
            <w:r w:rsidRPr="004F3B17">
              <w:rPr>
                <w:rFonts w:ascii="Times New Roman" w:hAnsi="Times New Roman" w:cs="Times New Roman"/>
                <w:sz w:val="24"/>
                <w:szCs w:val="24"/>
              </w:rPr>
              <w:t>OpenNexus</w:t>
            </w:r>
            <w:proofErr w:type="spellEnd"/>
            <w:r w:rsidRPr="004F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4F3B17">
                <w:rPr>
                  <w:rStyle w:val="Hipercze"/>
                  <w:rFonts w:ascii="Times New Roman" w:hAnsi="Times New Roman" w:cs="Times New Roman"/>
                  <w:i/>
                  <w:sz w:val="24"/>
                  <w:szCs w:val="24"/>
                </w:rPr>
                <w:t>https://platformazakupowa.pl/pn/31_blt</w:t>
              </w:r>
            </w:hyperlink>
            <w:r w:rsidRPr="004F3B17">
              <w:rPr>
                <w:rFonts w:ascii="Times New Roman" w:hAnsi="Times New Roman" w:cs="Times New Roman"/>
                <w:sz w:val="24"/>
                <w:szCs w:val="24"/>
              </w:rPr>
              <w:t xml:space="preserve"> do dnia </w:t>
            </w:r>
            <w:r w:rsidR="005A4757">
              <w:rPr>
                <w:rFonts w:ascii="Times New Roman" w:hAnsi="Times New Roman" w:cs="Times New Roman"/>
                <w:b/>
                <w:sz w:val="24"/>
                <w:szCs w:val="24"/>
              </w:rPr>
              <w:t>04.07.</w:t>
            </w:r>
            <w:r w:rsidRPr="004F3B17">
              <w:rPr>
                <w:rFonts w:ascii="Times New Roman" w:hAnsi="Times New Roman" w:cs="Times New Roman"/>
                <w:b/>
                <w:sz w:val="24"/>
                <w:szCs w:val="24"/>
              </w:rPr>
              <w:t>2025 r.</w:t>
            </w:r>
            <w:r w:rsidRPr="004F3B17">
              <w:rPr>
                <w:rFonts w:ascii="Times New Roman" w:hAnsi="Times New Roman" w:cs="Times New Roman"/>
                <w:sz w:val="24"/>
                <w:szCs w:val="24"/>
              </w:rPr>
              <w:t xml:space="preserve"> do godz. 10</w:t>
            </w:r>
            <w:r w:rsidRPr="004F3B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oo</w:t>
            </w:r>
            <w:r w:rsidRPr="004F3B17">
              <w:rPr>
                <w:rFonts w:ascii="Times New Roman" w:hAnsi="Times New Roman" w:cs="Times New Roman"/>
                <w:sz w:val="24"/>
                <w:szCs w:val="24"/>
              </w:rPr>
              <w:t xml:space="preserve"> w formie wyceny ofertowej w oparciu o załączoną do niniejszego zaproszenia specyfikację techniczną.</w:t>
            </w:r>
          </w:p>
          <w:p w:rsidR="005C07C6" w:rsidRPr="00E50990" w:rsidRDefault="005C07C6" w:rsidP="00D003D9">
            <w:pPr>
              <w:jc w:val="both"/>
              <w:rPr>
                <w:rFonts w:ascii="Times New Roman" w:hAnsi="Times New Roman" w:cs="Times New Roman"/>
              </w:rPr>
            </w:pPr>
          </w:p>
          <w:p w:rsidR="00FF5EEE" w:rsidRPr="00E50990" w:rsidRDefault="002D6B39" w:rsidP="00D003D9">
            <w:pPr>
              <w:jc w:val="both"/>
              <w:rPr>
                <w:rFonts w:ascii="Times New Roman" w:hAnsi="Times New Roman" w:cs="Times New Roman"/>
              </w:rPr>
            </w:pPr>
            <w:r w:rsidRPr="00E50990">
              <w:rPr>
                <w:rFonts w:ascii="Times New Roman" w:hAnsi="Times New Roman" w:cs="Times New Roman"/>
              </w:rPr>
              <w:t xml:space="preserve">Informacji dotyczących zamówienia udziela p. </w:t>
            </w:r>
            <w:r w:rsidR="004F3B17">
              <w:rPr>
                <w:rFonts w:ascii="Times New Roman" w:hAnsi="Times New Roman" w:cs="Times New Roman"/>
              </w:rPr>
              <w:t>Przemysław KUJAWA</w:t>
            </w:r>
            <w:r w:rsidR="004B7DE9">
              <w:rPr>
                <w:rFonts w:ascii="Times New Roman" w:hAnsi="Times New Roman" w:cs="Times New Roman"/>
              </w:rPr>
              <w:t xml:space="preserve">  tel. 261 548 654</w:t>
            </w:r>
            <w:r w:rsidR="00ED025C">
              <w:rPr>
                <w:rFonts w:ascii="Times New Roman" w:hAnsi="Times New Roman" w:cs="Times New Roman"/>
              </w:rPr>
              <w:t>, Michał KLIBER tel. 261 548 383.</w:t>
            </w:r>
          </w:p>
          <w:p w:rsidR="00C96D57" w:rsidRPr="00E50990" w:rsidRDefault="00C96D57" w:rsidP="00D003D9">
            <w:pPr>
              <w:jc w:val="both"/>
              <w:rPr>
                <w:rFonts w:ascii="Times New Roman" w:hAnsi="Times New Roman" w:cs="Times New Roman"/>
              </w:rPr>
            </w:pPr>
          </w:p>
          <w:p w:rsidR="00824047" w:rsidRPr="00E50990" w:rsidRDefault="0026104D" w:rsidP="00D003D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50990">
              <w:rPr>
                <w:rFonts w:ascii="Times New Roman" w:hAnsi="Times New Roman" w:cs="Times New Roman"/>
                <w:b/>
              </w:rPr>
              <w:t xml:space="preserve">Pożądany termin realizacji zadania: </w:t>
            </w:r>
            <w:r w:rsidR="00A20D65">
              <w:rPr>
                <w:rFonts w:ascii="Times New Roman" w:hAnsi="Times New Roman" w:cs="Times New Roman"/>
                <w:b/>
              </w:rPr>
              <w:t>sierpień 2025 r.</w:t>
            </w:r>
          </w:p>
          <w:p w:rsidR="00C96D57" w:rsidRPr="00E50990" w:rsidRDefault="00C96D57" w:rsidP="00D003D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6104D" w:rsidRPr="00E50990" w:rsidRDefault="0026104D" w:rsidP="00D003D9">
            <w:pPr>
              <w:jc w:val="both"/>
              <w:rPr>
                <w:rFonts w:ascii="Times New Roman" w:hAnsi="Times New Roman" w:cs="Times New Roman"/>
              </w:rPr>
            </w:pPr>
            <w:r w:rsidRPr="00E50990">
              <w:rPr>
                <w:rFonts w:ascii="Times New Roman" w:hAnsi="Times New Roman" w:cs="Times New Roman"/>
              </w:rPr>
              <w:t xml:space="preserve">W złożonej ofercie należy podać: </w:t>
            </w:r>
          </w:p>
          <w:p w:rsidR="0026104D" w:rsidRPr="00E50990" w:rsidRDefault="0026104D" w:rsidP="00D003D9">
            <w:pPr>
              <w:jc w:val="both"/>
              <w:rPr>
                <w:rFonts w:ascii="Times New Roman" w:hAnsi="Times New Roman" w:cs="Times New Roman"/>
              </w:rPr>
            </w:pPr>
            <w:r w:rsidRPr="00E50990">
              <w:rPr>
                <w:rFonts w:ascii="Times New Roman" w:hAnsi="Times New Roman" w:cs="Times New Roman"/>
              </w:rPr>
              <w:t>- kwotę wynagrodzenia „netto”, wysokość podatku VAT oraz kwotę „brutto”.</w:t>
            </w:r>
          </w:p>
          <w:p w:rsidR="00FF5EEE" w:rsidRPr="00E50990" w:rsidRDefault="0026104D" w:rsidP="00D003D9">
            <w:pPr>
              <w:jc w:val="both"/>
              <w:rPr>
                <w:rFonts w:ascii="Times New Roman" w:hAnsi="Times New Roman" w:cs="Times New Roman"/>
              </w:rPr>
            </w:pPr>
            <w:r w:rsidRPr="00E50990">
              <w:rPr>
                <w:rFonts w:ascii="Times New Roman" w:hAnsi="Times New Roman" w:cs="Times New Roman"/>
              </w:rPr>
              <w:t xml:space="preserve">Cena oferty musi być ostateczna i musi zawierać wszystkie koszty związane z realizacją </w:t>
            </w:r>
          </w:p>
          <w:p w:rsidR="0026104D" w:rsidRPr="00E50990" w:rsidRDefault="002D7F88" w:rsidP="00D003D9">
            <w:pPr>
              <w:jc w:val="both"/>
              <w:rPr>
                <w:rFonts w:ascii="Times New Roman" w:hAnsi="Times New Roman" w:cs="Times New Roman"/>
              </w:rPr>
            </w:pPr>
            <w:r w:rsidRPr="00E50990">
              <w:rPr>
                <w:rFonts w:ascii="Times New Roman" w:hAnsi="Times New Roman" w:cs="Times New Roman"/>
              </w:rPr>
              <w:t>Zamówienia.</w:t>
            </w:r>
          </w:p>
          <w:p w:rsidR="00C96D57" w:rsidRPr="00E50990" w:rsidRDefault="00C96D57" w:rsidP="00D003D9">
            <w:pPr>
              <w:jc w:val="both"/>
              <w:rPr>
                <w:rFonts w:ascii="Times New Roman" w:hAnsi="Times New Roman" w:cs="Times New Roman"/>
              </w:rPr>
            </w:pPr>
          </w:p>
          <w:p w:rsidR="0026104D" w:rsidRPr="00E50990" w:rsidRDefault="0026104D" w:rsidP="00D003D9">
            <w:pPr>
              <w:jc w:val="both"/>
              <w:rPr>
                <w:rFonts w:ascii="Times New Roman" w:hAnsi="Times New Roman" w:cs="Times New Roman"/>
              </w:rPr>
            </w:pPr>
            <w:r w:rsidRPr="00E50990">
              <w:rPr>
                <w:rFonts w:ascii="Times New Roman" w:hAnsi="Times New Roman" w:cs="Times New Roman"/>
              </w:rPr>
              <w:t>Oferta winna zawierać następujące dokumenty:</w:t>
            </w:r>
          </w:p>
          <w:p w:rsidR="0026104D" w:rsidRPr="00E50990" w:rsidRDefault="0026104D" w:rsidP="00D003D9">
            <w:pPr>
              <w:jc w:val="both"/>
              <w:rPr>
                <w:rFonts w:ascii="Times New Roman" w:hAnsi="Times New Roman" w:cs="Times New Roman"/>
              </w:rPr>
            </w:pPr>
            <w:r w:rsidRPr="00E50990">
              <w:rPr>
                <w:rFonts w:ascii="Times New Roman" w:hAnsi="Times New Roman" w:cs="Times New Roman"/>
              </w:rPr>
              <w:t>- formularz ofertowy wg wzoru</w:t>
            </w:r>
            <w:r w:rsidR="00B92E35">
              <w:rPr>
                <w:rFonts w:ascii="Times New Roman" w:hAnsi="Times New Roman" w:cs="Times New Roman"/>
              </w:rPr>
              <w:t xml:space="preserve"> (zgodnie z załącznikiem nr 1)</w:t>
            </w:r>
            <w:r w:rsidRPr="00E50990">
              <w:rPr>
                <w:rFonts w:ascii="Times New Roman" w:hAnsi="Times New Roman" w:cs="Times New Roman"/>
              </w:rPr>
              <w:t>,</w:t>
            </w:r>
          </w:p>
          <w:p w:rsidR="0026104D" w:rsidRPr="00E50990" w:rsidRDefault="0026104D" w:rsidP="00D003D9">
            <w:pPr>
              <w:jc w:val="both"/>
              <w:rPr>
                <w:rFonts w:ascii="Times New Roman" w:hAnsi="Times New Roman" w:cs="Times New Roman"/>
              </w:rPr>
            </w:pPr>
            <w:r w:rsidRPr="00E50990">
              <w:rPr>
                <w:rFonts w:ascii="Times New Roman" w:hAnsi="Times New Roman" w:cs="Times New Roman"/>
              </w:rPr>
              <w:t xml:space="preserve">- </w:t>
            </w:r>
            <w:r w:rsidR="009C4AE7" w:rsidRPr="00E50990">
              <w:rPr>
                <w:rFonts w:ascii="Times New Roman" w:hAnsi="Times New Roman" w:cs="Times New Roman"/>
                <w:b/>
                <w:u w:val="single"/>
              </w:rPr>
              <w:t>wycenę ofertową</w:t>
            </w:r>
            <w:r w:rsidR="00B92E35">
              <w:rPr>
                <w:rFonts w:ascii="Times New Roman" w:hAnsi="Times New Roman" w:cs="Times New Roman"/>
                <w:b/>
                <w:u w:val="single"/>
              </w:rPr>
              <w:t xml:space="preserve"> (zgodnie z załącznikiem nr 3)</w:t>
            </w:r>
            <w:r w:rsidR="00390440" w:rsidRPr="00E50990">
              <w:rPr>
                <w:rFonts w:ascii="Times New Roman" w:hAnsi="Times New Roman" w:cs="Times New Roman"/>
              </w:rPr>
              <w:t>,</w:t>
            </w:r>
          </w:p>
          <w:p w:rsidR="00DF65EC" w:rsidRPr="00E50990" w:rsidRDefault="0026104D" w:rsidP="00D003D9">
            <w:pPr>
              <w:jc w:val="both"/>
              <w:rPr>
                <w:rFonts w:ascii="Times New Roman" w:hAnsi="Times New Roman" w:cs="Times New Roman"/>
              </w:rPr>
            </w:pPr>
            <w:r w:rsidRPr="00E50990">
              <w:rPr>
                <w:rFonts w:ascii="Times New Roman" w:hAnsi="Times New Roman" w:cs="Times New Roman"/>
              </w:rPr>
              <w:t>- zaświadczenie o wpisie do ewid</w:t>
            </w:r>
            <w:r w:rsidR="00DF65EC" w:rsidRPr="00E50990">
              <w:rPr>
                <w:rFonts w:ascii="Times New Roman" w:hAnsi="Times New Roman" w:cs="Times New Roman"/>
              </w:rPr>
              <w:t>encji działalności gospodarcz</w:t>
            </w:r>
            <w:r w:rsidR="002159FB" w:rsidRPr="00E50990">
              <w:rPr>
                <w:rFonts w:ascii="Times New Roman" w:hAnsi="Times New Roman" w:cs="Times New Roman"/>
              </w:rPr>
              <w:t>ej,</w:t>
            </w:r>
          </w:p>
          <w:p w:rsidR="002159FB" w:rsidRPr="00E50990" w:rsidRDefault="002159FB" w:rsidP="00D003D9">
            <w:pPr>
              <w:jc w:val="both"/>
              <w:rPr>
                <w:rFonts w:ascii="Times New Roman" w:hAnsi="Times New Roman" w:cs="Times New Roman"/>
              </w:rPr>
            </w:pPr>
            <w:r w:rsidRPr="00E50990">
              <w:rPr>
                <w:rFonts w:ascii="Times New Roman" w:hAnsi="Times New Roman" w:cs="Times New Roman"/>
              </w:rPr>
              <w:t>- wykaz osób z kwalifikacjami (zgodnie z załącznikiem nr 4),</w:t>
            </w:r>
          </w:p>
          <w:p w:rsidR="00887C4A" w:rsidRPr="00E50990" w:rsidRDefault="002159FB" w:rsidP="00D003D9">
            <w:pPr>
              <w:jc w:val="both"/>
              <w:rPr>
                <w:rFonts w:ascii="Times New Roman" w:hAnsi="Times New Roman" w:cs="Times New Roman"/>
              </w:rPr>
            </w:pPr>
            <w:r w:rsidRPr="00E50990">
              <w:rPr>
                <w:rFonts w:ascii="Times New Roman" w:hAnsi="Times New Roman" w:cs="Times New Roman"/>
              </w:rPr>
              <w:t>- ksero świadectw kwalifikacyjnych os</w:t>
            </w:r>
            <w:r w:rsidR="00887C4A" w:rsidRPr="00E50990">
              <w:rPr>
                <w:rFonts w:ascii="Times New Roman" w:hAnsi="Times New Roman" w:cs="Times New Roman"/>
              </w:rPr>
              <w:t>ób realizujących w/w zamówienie</w:t>
            </w:r>
            <w:r w:rsidR="005E196D">
              <w:rPr>
                <w:rFonts w:ascii="Times New Roman" w:hAnsi="Times New Roman" w:cs="Times New Roman"/>
              </w:rPr>
              <w:t>.</w:t>
            </w:r>
          </w:p>
          <w:p w:rsidR="00887C4A" w:rsidRPr="00E50990" w:rsidRDefault="00887C4A" w:rsidP="00D003D9">
            <w:pPr>
              <w:jc w:val="both"/>
              <w:rPr>
                <w:rFonts w:ascii="Times New Roman" w:hAnsi="Times New Roman" w:cs="Times New Roman"/>
              </w:rPr>
            </w:pPr>
          </w:p>
          <w:p w:rsidR="00014E6D" w:rsidRDefault="00014E6D" w:rsidP="00014E6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Wykonawca przeprowadzi  pomiar</w:t>
            </w:r>
            <w:r w:rsidRPr="00014E6D">
              <w:rPr>
                <w:rFonts w:ascii="Times New Roman" w:hAnsi="Times New Roman" w:cs="Times New Roman"/>
              </w:rPr>
              <w:t xml:space="preserve"> stanu rezystancji izolacji, skuteczności ochrony od porażeń (ochrona przed  uszkodzeniami i ochrona  uzupełniająca) układu zasilania urządzeń </w:t>
            </w:r>
            <w:r w:rsidRPr="00014E6D">
              <w:rPr>
                <w:rFonts w:ascii="Times New Roman" w:hAnsi="Times New Roman" w:cs="Times New Roman"/>
              </w:rPr>
              <w:br/>
              <w:t xml:space="preserve">i instalacji wewnętrznej każdego urządzenia, zgodnie z normą </w:t>
            </w:r>
            <w:proofErr w:type="spellStart"/>
            <w:r w:rsidRPr="00014E6D">
              <w:rPr>
                <w:rFonts w:ascii="Times New Roman" w:hAnsi="Times New Roman" w:cs="Times New Roman"/>
              </w:rPr>
              <w:t>PN-HD</w:t>
            </w:r>
            <w:proofErr w:type="spellEnd"/>
            <w:r w:rsidRPr="00014E6D">
              <w:rPr>
                <w:rFonts w:ascii="Times New Roman" w:hAnsi="Times New Roman" w:cs="Times New Roman"/>
              </w:rPr>
              <w:t xml:space="preserve"> 60364-6. </w:t>
            </w:r>
            <w:r w:rsidRPr="00014E6D">
              <w:rPr>
                <w:rFonts w:ascii="Times New Roman" w:hAnsi="Times New Roman" w:cs="Times New Roman"/>
              </w:rPr>
              <w:br/>
              <w:t>Po do</w:t>
            </w:r>
            <w:r>
              <w:rPr>
                <w:rFonts w:ascii="Times New Roman" w:hAnsi="Times New Roman" w:cs="Times New Roman"/>
              </w:rPr>
              <w:t>konaniu w/w czynności sporządzi i przekaże Zamawiającemu protokóły</w:t>
            </w:r>
            <w:r w:rsidRPr="00014E6D">
              <w:rPr>
                <w:rFonts w:ascii="Times New Roman" w:hAnsi="Times New Roman" w:cs="Times New Roman"/>
              </w:rPr>
              <w:t xml:space="preserve"> </w:t>
            </w:r>
            <w:r w:rsidRPr="00014E6D">
              <w:rPr>
                <w:rFonts w:ascii="Times New Roman" w:hAnsi="Times New Roman" w:cs="Times New Roman"/>
              </w:rPr>
              <w:br/>
              <w:t>z pomiarów.</w:t>
            </w:r>
          </w:p>
          <w:p w:rsidR="005E196D" w:rsidRDefault="005E196D" w:rsidP="00014E6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</w:p>
          <w:p w:rsidR="00014E6D" w:rsidRDefault="003B62D5" w:rsidP="00014E6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3B62D5">
              <w:rPr>
                <w:rFonts w:ascii="Times New Roman" w:hAnsi="Times New Roman" w:cs="Times New Roman"/>
                <w:b/>
                <w:u w:val="single"/>
              </w:rPr>
              <w:t>W ramach przedmiotu zamówienia Wykonawca zobowiązany jest do:</w:t>
            </w:r>
          </w:p>
          <w:p w:rsidR="000E58A8" w:rsidRDefault="000E58A8" w:rsidP="00014E6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</w:p>
          <w:p w:rsidR="009E5C00" w:rsidRDefault="009E5C00" w:rsidP="00014E6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Zamawiający informuje, że wjazd i wejście n</w:t>
            </w:r>
            <w:r w:rsidR="00096BBA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 teren 31 BLT i podległych jej kompleksów mają wyłącznie obywatele polscy – nie karani, zgodnie z rozkazem Dowódcy Z-16 z dnia 16.05.2024 r. (system przepustowy).</w:t>
            </w:r>
          </w:p>
          <w:p w:rsidR="000E58A8" w:rsidRDefault="000E58A8" w:rsidP="00014E6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E58A8" w:rsidRDefault="000E58A8" w:rsidP="00014E6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Zamawiający informuje, że zakazuje wjazdu na teren JW. 1156 z włączonym rejestratorem zgodnie z Rozporządzeniem MON z dnia 27.03.2025 r. oraz zakazuje rejestracji obrazu i dźwięku na terenie JW. 1156 zgodnie z Decyzją 77/MON z dnia 09.06.2020 r.</w:t>
            </w:r>
          </w:p>
          <w:p w:rsidR="000E58A8" w:rsidRDefault="000E58A8" w:rsidP="00014E6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</w:p>
          <w:p w:rsidR="000E58A8" w:rsidRDefault="000E58A8" w:rsidP="00014E6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</w:p>
          <w:p w:rsidR="000E58A8" w:rsidRDefault="000E58A8" w:rsidP="00014E6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</w:p>
          <w:p w:rsidR="000E58A8" w:rsidRDefault="000E58A8" w:rsidP="00014E6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</w:p>
          <w:p w:rsidR="004B7DE9" w:rsidRDefault="004B7DE9" w:rsidP="00014E6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</w:p>
          <w:p w:rsidR="000E58A8" w:rsidRPr="003B62D5" w:rsidRDefault="000E58A8" w:rsidP="00014E6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</w:p>
          <w:p w:rsidR="003B62D5" w:rsidRPr="003B62D5" w:rsidRDefault="003B62D5" w:rsidP="00014E6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014E6D" w:rsidRDefault="003E5A99" w:rsidP="00D003D9">
            <w:pPr>
              <w:jc w:val="both"/>
              <w:rPr>
                <w:rFonts w:ascii="Times New Roman" w:hAnsi="Times New Roman" w:cs="Times New Roman"/>
              </w:rPr>
            </w:pPr>
            <w:r w:rsidRPr="00E50990">
              <w:rPr>
                <w:rFonts w:ascii="Times New Roman" w:hAnsi="Times New Roman" w:cs="Times New Roman"/>
              </w:rPr>
              <w:t xml:space="preserve">Oferent powinien </w:t>
            </w:r>
            <w:r w:rsidR="00014E6D">
              <w:rPr>
                <w:rFonts w:ascii="Times New Roman" w:hAnsi="Times New Roman" w:cs="Times New Roman"/>
              </w:rPr>
              <w:t>spełniać wymogi Ustawy – Prawo Z</w:t>
            </w:r>
            <w:r w:rsidRPr="00E50990">
              <w:rPr>
                <w:rFonts w:ascii="Times New Roman" w:hAnsi="Times New Roman" w:cs="Times New Roman"/>
              </w:rPr>
              <w:t>amówień Publicznych  i posiadać niezbędne kwalifikacje do wykonywa</w:t>
            </w:r>
            <w:r w:rsidR="00776A59" w:rsidRPr="00E50990">
              <w:rPr>
                <w:rFonts w:ascii="Times New Roman" w:hAnsi="Times New Roman" w:cs="Times New Roman"/>
              </w:rPr>
              <w:t xml:space="preserve">nia przedmiotowego zamówienia. </w:t>
            </w:r>
            <w:r w:rsidR="0026104D" w:rsidRPr="00E50990">
              <w:rPr>
                <w:rFonts w:ascii="Times New Roman" w:hAnsi="Times New Roman" w:cs="Times New Roman"/>
              </w:rPr>
              <w:t>Zamawiający udzieli zamówienia Wykonawcy, który przedstawi najbardziej korzystną ofertę Zamawiającemu – kryterium wyboru oferty 100% cena.</w:t>
            </w:r>
          </w:p>
          <w:p w:rsidR="00014E6D" w:rsidRPr="00E50990" w:rsidRDefault="00014E6D" w:rsidP="00014E6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C8142E" w:rsidRPr="00C8142E" w:rsidTr="004C2FAD">
        <w:tc>
          <w:tcPr>
            <w:tcW w:w="8613" w:type="dxa"/>
            <w:gridSpan w:val="2"/>
          </w:tcPr>
          <w:p w:rsidR="00887C4A" w:rsidRPr="00B92E35" w:rsidRDefault="00887C4A">
            <w:pPr>
              <w:rPr>
                <w:rFonts w:ascii="Times New Roman" w:hAnsi="Times New Roman" w:cs="Times New Roman"/>
              </w:rPr>
            </w:pPr>
          </w:p>
          <w:p w:rsidR="00C8142E" w:rsidRPr="00A20D65" w:rsidRDefault="00C8142E" w:rsidP="001C5F58">
            <w:pPr>
              <w:rPr>
                <w:rFonts w:ascii="Times New Roman" w:hAnsi="Times New Roman" w:cs="Times New Roman"/>
              </w:rPr>
            </w:pPr>
            <w:r w:rsidRPr="00A20D65">
              <w:rPr>
                <w:rFonts w:ascii="Times New Roman" w:hAnsi="Times New Roman" w:cs="Times New Roman"/>
                <w:i/>
                <w:u w:val="single"/>
              </w:rPr>
              <w:t>Załączniki</w:t>
            </w:r>
            <w:r w:rsidRPr="00A20D65">
              <w:rPr>
                <w:rFonts w:ascii="Times New Roman" w:hAnsi="Times New Roman" w:cs="Times New Roman"/>
              </w:rPr>
              <w:t xml:space="preserve">: </w:t>
            </w:r>
            <w:r w:rsidR="005E196D" w:rsidRPr="00A20D65">
              <w:rPr>
                <w:rFonts w:ascii="Times New Roman" w:hAnsi="Times New Roman" w:cs="Times New Roman"/>
              </w:rPr>
              <w:t>6</w:t>
            </w:r>
            <w:r w:rsidR="00DD18EF" w:rsidRPr="00A20D65">
              <w:rPr>
                <w:rFonts w:ascii="Times New Roman" w:hAnsi="Times New Roman" w:cs="Times New Roman"/>
              </w:rPr>
              <w:t xml:space="preserve"> </w:t>
            </w:r>
            <w:r w:rsidR="001C5F58" w:rsidRPr="00A20D65">
              <w:rPr>
                <w:rFonts w:ascii="Times New Roman" w:hAnsi="Times New Roman" w:cs="Times New Roman"/>
              </w:rPr>
              <w:t xml:space="preserve">na </w:t>
            </w:r>
            <w:r w:rsidR="005E196D" w:rsidRPr="00A20D65">
              <w:rPr>
                <w:rFonts w:ascii="Times New Roman" w:hAnsi="Times New Roman" w:cs="Times New Roman"/>
              </w:rPr>
              <w:t>11</w:t>
            </w:r>
            <w:r w:rsidR="005329B0" w:rsidRPr="00A20D65">
              <w:rPr>
                <w:rFonts w:ascii="Times New Roman" w:hAnsi="Times New Roman" w:cs="Times New Roman"/>
              </w:rPr>
              <w:t xml:space="preserve"> </w:t>
            </w:r>
            <w:r w:rsidR="00A07893" w:rsidRPr="00A20D65">
              <w:rPr>
                <w:rFonts w:ascii="Times New Roman" w:hAnsi="Times New Roman" w:cs="Times New Roman"/>
              </w:rPr>
              <w:t xml:space="preserve"> </w:t>
            </w:r>
            <w:r w:rsidR="005E196D" w:rsidRPr="00A20D65">
              <w:rPr>
                <w:rFonts w:ascii="Times New Roman" w:hAnsi="Times New Roman" w:cs="Times New Roman"/>
              </w:rPr>
              <w:t>ark</w:t>
            </w:r>
            <w:r w:rsidR="001C5F58" w:rsidRPr="00A20D65">
              <w:rPr>
                <w:rFonts w:ascii="Times New Roman" w:hAnsi="Times New Roman" w:cs="Times New Roman"/>
              </w:rPr>
              <w:t>.</w:t>
            </w:r>
          </w:p>
          <w:p w:rsidR="001C5F58" w:rsidRPr="00A20D65" w:rsidRDefault="00DA4260" w:rsidP="001C5F58">
            <w:pPr>
              <w:rPr>
                <w:rFonts w:ascii="Times New Roman" w:hAnsi="Times New Roman" w:cs="Times New Roman"/>
              </w:rPr>
            </w:pPr>
            <w:r w:rsidRPr="00A20D65">
              <w:rPr>
                <w:rFonts w:ascii="Times New Roman" w:hAnsi="Times New Roman" w:cs="Times New Roman"/>
              </w:rPr>
              <w:t>Zał. nr 1 na 2</w:t>
            </w:r>
            <w:r w:rsidR="00776A59" w:rsidRPr="00A20D65">
              <w:rPr>
                <w:rFonts w:ascii="Times New Roman" w:hAnsi="Times New Roman" w:cs="Times New Roman"/>
              </w:rPr>
              <w:t xml:space="preserve"> str</w:t>
            </w:r>
            <w:r w:rsidR="001C5F58" w:rsidRPr="00A20D65">
              <w:rPr>
                <w:rFonts w:ascii="Times New Roman" w:hAnsi="Times New Roman" w:cs="Times New Roman"/>
              </w:rPr>
              <w:t>. – formularz ofertowy</w:t>
            </w:r>
          </w:p>
          <w:p w:rsidR="00390440" w:rsidRPr="00A20D65" w:rsidRDefault="001C5F58" w:rsidP="001C5F58">
            <w:pPr>
              <w:rPr>
                <w:rFonts w:ascii="Times New Roman" w:hAnsi="Times New Roman" w:cs="Times New Roman"/>
              </w:rPr>
            </w:pPr>
            <w:r w:rsidRPr="00A20D65">
              <w:rPr>
                <w:rFonts w:ascii="Times New Roman" w:hAnsi="Times New Roman" w:cs="Times New Roman"/>
              </w:rPr>
              <w:t xml:space="preserve">Zał. nr 2 na </w:t>
            </w:r>
            <w:r w:rsidR="000772B0" w:rsidRPr="00A20D65">
              <w:rPr>
                <w:rFonts w:ascii="Times New Roman" w:hAnsi="Times New Roman" w:cs="Times New Roman"/>
              </w:rPr>
              <w:t>2</w:t>
            </w:r>
            <w:r w:rsidR="00776A59" w:rsidRPr="00A20D65">
              <w:rPr>
                <w:rFonts w:ascii="Times New Roman" w:hAnsi="Times New Roman" w:cs="Times New Roman"/>
              </w:rPr>
              <w:t xml:space="preserve"> str</w:t>
            </w:r>
            <w:r w:rsidR="00B748FF" w:rsidRPr="00A20D65">
              <w:rPr>
                <w:rFonts w:ascii="Times New Roman" w:hAnsi="Times New Roman" w:cs="Times New Roman"/>
              </w:rPr>
              <w:t>. – specyfikacja techniczna</w:t>
            </w:r>
          </w:p>
          <w:p w:rsidR="00B748FF" w:rsidRPr="00A20D65" w:rsidRDefault="00096E97" w:rsidP="001C5F58">
            <w:pPr>
              <w:rPr>
                <w:rFonts w:ascii="Times New Roman" w:hAnsi="Times New Roman" w:cs="Times New Roman"/>
              </w:rPr>
            </w:pPr>
            <w:r w:rsidRPr="00A20D65">
              <w:rPr>
                <w:rFonts w:ascii="Times New Roman" w:hAnsi="Times New Roman" w:cs="Times New Roman"/>
              </w:rPr>
              <w:t>Zał. nr 3</w:t>
            </w:r>
            <w:r w:rsidR="0076322D" w:rsidRPr="00A20D65">
              <w:rPr>
                <w:rFonts w:ascii="Times New Roman" w:hAnsi="Times New Roman" w:cs="Times New Roman"/>
              </w:rPr>
              <w:t xml:space="preserve"> na </w:t>
            </w:r>
            <w:r w:rsidR="00E744C4" w:rsidRPr="00A20D65">
              <w:rPr>
                <w:rFonts w:ascii="Times New Roman" w:hAnsi="Times New Roman" w:cs="Times New Roman"/>
              </w:rPr>
              <w:t>1</w:t>
            </w:r>
            <w:r w:rsidR="00776A59" w:rsidRPr="00A20D65">
              <w:rPr>
                <w:rFonts w:ascii="Times New Roman" w:hAnsi="Times New Roman" w:cs="Times New Roman"/>
              </w:rPr>
              <w:t>str</w:t>
            </w:r>
            <w:r w:rsidR="00B748FF" w:rsidRPr="00A20D65">
              <w:rPr>
                <w:rFonts w:ascii="Times New Roman" w:hAnsi="Times New Roman" w:cs="Times New Roman"/>
              </w:rPr>
              <w:t xml:space="preserve">. – </w:t>
            </w:r>
            <w:r w:rsidR="000772B0" w:rsidRPr="00A20D65">
              <w:rPr>
                <w:rFonts w:ascii="Times New Roman" w:hAnsi="Times New Roman" w:cs="Times New Roman"/>
              </w:rPr>
              <w:t>wycena ofertowa</w:t>
            </w:r>
          </w:p>
          <w:p w:rsidR="00A93228" w:rsidRPr="00A20D65" w:rsidRDefault="00A93228" w:rsidP="001C5F58">
            <w:pPr>
              <w:rPr>
                <w:rFonts w:ascii="Times New Roman" w:hAnsi="Times New Roman" w:cs="Times New Roman"/>
              </w:rPr>
            </w:pPr>
            <w:r w:rsidRPr="00A20D65">
              <w:rPr>
                <w:rFonts w:ascii="Times New Roman" w:hAnsi="Times New Roman" w:cs="Times New Roman"/>
              </w:rPr>
              <w:t xml:space="preserve">Zał. nr </w:t>
            </w:r>
            <w:r w:rsidR="00096E97" w:rsidRPr="00A20D65">
              <w:rPr>
                <w:rFonts w:ascii="Times New Roman" w:hAnsi="Times New Roman" w:cs="Times New Roman"/>
              </w:rPr>
              <w:t>4</w:t>
            </w:r>
            <w:r w:rsidR="00776A59" w:rsidRPr="00A20D65">
              <w:rPr>
                <w:rFonts w:ascii="Times New Roman" w:hAnsi="Times New Roman" w:cs="Times New Roman"/>
              </w:rPr>
              <w:t xml:space="preserve"> </w:t>
            </w:r>
            <w:r w:rsidR="0076322D" w:rsidRPr="00A20D65">
              <w:rPr>
                <w:rFonts w:ascii="Times New Roman" w:hAnsi="Times New Roman" w:cs="Times New Roman"/>
              </w:rPr>
              <w:t xml:space="preserve">na </w:t>
            </w:r>
            <w:r w:rsidR="00776A59" w:rsidRPr="00A20D65">
              <w:rPr>
                <w:rFonts w:ascii="Times New Roman" w:hAnsi="Times New Roman" w:cs="Times New Roman"/>
              </w:rPr>
              <w:t>1 str</w:t>
            </w:r>
            <w:r w:rsidR="00DD18EF" w:rsidRPr="00A20D65">
              <w:rPr>
                <w:rFonts w:ascii="Times New Roman" w:hAnsi="Times New Roman" w:cs="Times New Roman"/>
              </w:rPr>
              <w:t>. – wykaz osób z kwalifikacjami</w:t>
            </w:r>
          </w:p>
          <w:p w:rsidR="00902258" w:rsidRPr="00A20D65" w:rsidRDefault="00902258" w:rsidP="00CF3240">
            <w:pPr>
              <w:rPr>
                <w:rFonts w:ascii="Times New Roman" w:hAnsi="Times New Roman" w:cs="Times New Roman"/>
              </w:rPr>
            </w:pPr>
            <w:r w:rsidRPr="00A20D65">
              <w:rPr>
                <w:rFonts w:ascii="Times New Roman" w:hAnsi="Times New Roman" w:cs="Times New Roman"/>
              </w:rPr>
              <w:t xml:space="preserve">Zał. nr 5 na </w:t>
            </w:r>
            <w:r w:rsidR="002363B6" w:rsidRPr="00A20D65">
              <w:rPr>
                <w:rFonts w:ascii="Times New Roman" w:hAnsi="Times New Roman" w:cs="Times New Roman"/>
              </w:rPr>
              <w:t>4</w:t>
            </w:r>
            <w:r w:rsidR="00776A59" w:rsidRPr="00A20D65">
              <w:rPr>
                <w:rFonts w:ascii="Times New Roman" w:hAnsi="Times New Roman" w:cs="Times New Roman"/>
              </w:rPr>
              <w:t xml:space="preserve"> str</w:t>
            </w:r>
            <w:r w:rsidRPr="00A20D65">
              <w:rPr>
                <w:rFonts w:ascii="Times New Roman" w:hAnsi="Times New Roman" w:cs="Times New Roman"/>
              </w:rPr>
              <w:t>. – wzór zlecenia</w:t>
            </w:r>
          </w:p>
          <w:p w:rsidR="005329B0" w:rsidRPr="00B92E35" w:rsidRDefault="00776A59" w:rsidP="00CF3240">
            <w:pPr>
              <w:rPr>
                <w:rFonts w:ascii="Times New Roman" w:hAnsi="Times New Roman" w:cs="Times New Roman"/>
              </w:rPr>
            </w:pPr>
            <w:r w:rsidRPr="00A20D65">
              <w:rPr>
                <w:rFonts w:ascii="Times New Roman" w:hAnsi="Times New Roman" w:cs="Times New Roman"/>
              </w:rPr>
              <w:t>Zał. nr 6 na 1 str</w:t>
            </w:r>
            <w:r w:rsidR="00DD183D" w:rsidRPr="00A20D65">
              <w:rPr>
                <w:rFonts w:ascii="Times New Roman" w:hAnsi="Times New Roman" w:cs="Times New Roman"/>
              </w:rPr>
              <w:t>. – klauzula RODO</w:t>
            </w:r>
          </w:p>
        </w:tc>
        <w:bookmarkStart w:id="0" w:name="_GoBack"/>
        <w:bookmarkEnd w:id="0"/>
      </w:tr>
      <w:tr w:rsidR="00C35A9C" w:rsidRPr="00C8142E" w:rsidTr="004C2FAD">
        <w:tc>
          <w:tcPr>
            <w:tcW w:w="4158" w:type="dxa"/>
          </w:tcPr>
          <w:p w:rsidR="00C35A9C" w:rsidRPr="00C8142E" w:rsidRDefault="00A20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4455" w:type="dxa"/>
          </w:tcPr>
          <w:p w:rsidR="00691E44" w:rsidRDefault="00691E44" w:rsidP="00992B97">
            <w:pPr>
              <w:rPr>
                <w:rFonts w:ascii="Times New Roman" w:hAnsi="Times New Roman" w:cs="Times New Roman"/>
                <w:b/>
              </w:rPr>
            </w:pPr>
          </w:p>
          <w:p w:rsidR="00902258" w:rsidRDefault="00902258" w:rsidP="00992B97">
            <w:pPr>
              <w:rPr>
                <w:rFonts w:ascii="Times New Roman" w:hAnsi="Times New Roman" w:cs="Times New Roman"/>
                <w:b/>
              </w:rPr>
            </w:pPr>
          </w:p>
          <w:p w:rsidR="004F58D1" w:rsidRDefault="004F58D1" w:rsidP="00992B97">
            <w:pPr>
              <w:rPr>
                <w:rFonts w:ascii="Times New Roman" w:hAnsi="Times New Roman" w:cs="Times New Roman"/>
                <w:b/>
              </w:rPr>
            </w:pPr>
          </w:p>
          <w:p w:rsidR="00A93228" w:rsidRDefault="0097262E" w:rsidP="008A03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Szef Infrastruktury</w:t>
            </w:r>
          </w:p>
          <w:p w:rsidR="0097262E" w:rsidRDefault="0097262E" w:rsidP="008A03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Szef Sekcji</w:t>
            </w:r>
          </w:p>
          <w:p w:rsidR="00587259" w:rsidRDefault="00587259" w:rsidP="008A0334">
            <w:pPr>
              <w:rPr>
                <w:rFonts w:ascii="Times New Roman" w:hAnsi="Times New Roman" w:cs="Times New Roman"/>
                <w:b/>
              </w:rPr>
            </w:pPr>
          </w:p>
          <w:p w:rsidR="00587259" w:rsidRDefault="00587259" w:rsidP="008A0334">
            <w:pPr>
              <w:rPr>
                <w:rFonts w:ascii="Times New Roman" w:hAnsi="Times New Roman" w:cs="Times New Roman"/>
                <w:b/>
              </w:rPr>
            </w:pPr>
          </w:p>
          <w:p w:rsidR="00587259" w:rsidRDefault="004C2FAD" w:rsidP="008A03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="00A20D65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 mjr Wojciech WIETRZYKOWSKI</w:t>
            </w:r>
          </w:p>
          <w:p w:rsidR="00983C02" w:rsidRDefault="00983C02" w:rsidP="008A0334">
            <w:pPr>
              <w:rPr>
                <w:rFonts w:ascii="Times New Roman" w:hAnsi="Times New Roman" w:cs="Times New Roman"/>
                <w:b/>
              </w:rPr>
            </w:pPr>
          </w:p>
          <w:p w:rsidR="00796643" w:rsidRDefault="00983C02" w:rsidP="008A0334">
            <w:pPr>
              <w:rPr>
                <w:rFonts w:ascii="Times New Roman" w:hAnsi="Times New Roman" w:cs="Times New Roman"/>
                <w:b/>
              </w:rPr>
            </w:pPr>
            <w:r w:rsidRPr="00B92E35">
              <w:rPr>
                <w:rFonts w:ascii="Times New Roman" w:hAnsi="Times New Roman" w:cs="Times New Roman"/>
                <w:b/>
              </w:rPr>
              <w:t xml:space="preserve">      </w:t>
            </w:r>
          </w:p>
          <w:p w:rsidR="00A93228" w:rsidRDefault="00796643" w:rsidP="008A03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  <w:r w:rsidR="00983C02" w:rsidRPr="00B92E35">
              <w:rPr>
                <w:rFonts w:ascii="Times New Roman" w:hAnsi="Times New Roman" w:cs="Times New Roman"/>
                <w:b/>
              </w:rPr>
              <w:t xml:space="preserve">  </w:t>
            </w:r>
            <w:r w:rsidR="002363B6">
              <w:rPr>
                <w:rFonts w:ascii="Times New Roman" w:hAnsi="Times New Roman" w:cs="Times New Roman"/>
                <w:b/>
              </w:rPr>
              <w:t xml:space="preserve">       </w:t>
            </w:r>
          </w:p>
          <w:p w:rsidR="00A93228" w:rsidRPr="00824047" w:rsidRDefault="00A93228" w:rsidP="008A0334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5E196D" w:rsidRDefault="005E196D" w:rsidP="00A93228">
      <w:pPr>
        <w:rPr>
          <w:rFonts w:ascii="Times New Roman" w:hAnsi="Times New Roman" w:cs="Times New Roman"/>
        </w:rPr>
      </w:pPr>
    </w:p>
    <w:p w:rsidR="00A20D65" w:rsidRDefault="00A20D65" w:rsidP="00A93228">
      <w:pPr>
        <w:rPr>
          <w:rFonts w:ascii="Times New Roman" w:hAnsi="Times New Roman" w:cs="Times New Roman"/>
        </w:rPr>
      </w:pPr>
    </w:p>
    <w:p w:rsidR="00A20D65" w:rsidRDefault="00A20D65" w:rsidP="00A93228">
      <w:pPr>
        <w:rPr>
          <w:rFonts w:ascii="Times New Roman" w:hAnsi="Times New Roman" w:cs="Times New Roman"/>
        </w:rPr>
      </w:pPr>
    </w:p>
    <w:p w:rsidR="00A20D65" w:rsidRDefault="00A20D65" w:rsidP="00A93228">
      <w:pPr>
        <w:rPr>
          <w:rFonts w:ascii="Times New Roman" w:hAnsi="Times New Roman" w:cs="Times New Roman"/>
        </w:rPr>
      </w:pPr>
    </w:p>
    <w:p w:rsidR="00A20D65" w:rsidRDefault="00A20D65" w:rsidP="00A93228">
      <w:pPr>
        <w:rPr>
          <w:rFonts w:ascii="Times New Roman" w:hAnsi="Times New Roman" w:cs="Times New Roman"/>
        </w:rPr>
      </w:pPr>
    </w:p>
    <w:p w:rsidR="00A20D65" w:rsidRDefault="00A20D65" w:rsidP="00A93228">
      <w:pPr>
        <w:rPr>
          <w:rFonts w:ascii="Times New Roman" w:hAnsi="Times New Roman" w:cs="Times New Roman"/>
        </w:rPr>
      </w:pPr>
    </w:p>
    <w:p w:rsidR="00A20D65" w:rsidRDefault="00A20D65" w:rsidP="00A93228">
      <w:pPr>
        <w:rPr>
          <w:rFonts w:ascii="Times New Roman" w:hAnsi="Times New Roman" w:cs="Times New Roman"/>
        </w:rPr>
      </w:pPr>
    </w:p>
    <w:p w:rsidR="00A20D65" w:rsidRDefault="00A20D65" w:rsidP="00A93228">
      <w:pPr>
        <w:rPr>
          <w:rFonts w:ascii="Times New Roman" w:hAnsi="Times New Roman" w:cs="Times New Roman"/>
        </w:rPr>
      </w:pPr>
    </w:p>
    <w:p w:rsidR="00A20D65" w:rsidRDefault="00A20D65" w:rsidP="00A93228">
      <w:pPr>
        <w:rPr>
          <w:rFonts w:ascii="Times New Roman" w:hAnsi="Times New Roman" w:cs="Times New Roman"/>
        </w:rPr>
      </w:pPr>
    </w:p>
    <w:p w:rsidR="00A20D65" w:rsidRDefault="00A20D65" w:rsidP="00A93228">
      <w:pPr>
        <w:rPr>
          <w:rFonts w:ascii="Times New Roman" w:hAnsi="Times New Roman" w:cs="Times New Roman"/>
        </w:rPr>
      </w:pPr>
    </w:p>
    <w:p w:rsidR="00FE19D5" w:rsidRPr="00FB6CDA" w:rsidRDefault="00633891" w:rsidP="00A9322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Bernadeta Pakulska </w:t>
      </w:r>
      <w:r w:rsidR="00417EB3" w:rsidRPr="00FB6CDA">
        <w:rPr>
          <w:rFonts w:ascii="Times New Roman" w:hAnsi="Times New Roman" w:cs="Times New Roman"/>
          <w:sz w:val="20"/>
          <w:szCs w:val="20"/>
        </w:rPr>
        <w:t xml:space="preserve"> 261</w:t>
      </w:r>
      <w:r w:rsidR="00DF25F7">
        <w:rPr>
          <w:rFonts w:ascii="Times New Roman" w:hAnsi="Times New Roman" w:cs="Times New Roman"/>
          <w:sz w:val="20"/>
          <w:szCs w:val="20"/>
        </w:rPr>
        <w:t> 547</w:t>
      </w:r>
      <w:r w:rsidR="000D2D5B" w:rsidRPr="00FB6CDA">
        <w:rPr>
          <w:rFonts w:ascii="Times New Roman" w:hAnsi="Times New Roman" w:cs="Times New Roman"/>
          <w:sz w:val="20"/>
          <w:szCs w:val="20"/>
        </w:rPr>
        <w:t xml:space="preserve"> </w:t>
      </w:r>
      <w:r w:rsidR="00DF25F7">
        <w:rPr>
          <w:rFonts w:ascii="Times New Roman" w:hAnsi="Times New Roman" w:cs="Times New Roman"/>
          <w:sz w:val="20"/>
          <w:szCs w:val="20"/>
        </w:rPr>
        <w:t>588</w:t>
      </w:r>
    </w:p>
    <w:sectPr w:rsidR="00FE19D5" w:rsidRPr="00FB6CDA" w:rsidSect="003E5A99">
      <w:pgSz w:w="11906" w:h="16838"/>
      <w:pgMar w:top="397" w:right="1418" w:bottom="39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F2D51"/>
    <w:multiLevelType w:val="hybridMultilevel"/>
    <w:tmpl w:val="6372889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35A9C"/>
    <w:rsid w:val="00004283"/>
    <w:rsid w:val="00014E6D"/>
    <w:rsid w:val="0002387B"/>
    <w:rsid w:val="000501D8"/>
    <w:rsid w:val="000579BE"/>
    <w:rsid w:val="00062A98"/>
    <w:rsid w:val="00063250"/>
    <w:rsid w:val="00063B1D"/>
    <w:rsid w:val="00073CD2"/>
    <w:rsid w:val="000772B0"/>
    <w:rsid w:val="00095C09"/>
    <w:rsid w:val="00096BBA"/>
    <w:rsid w:val="00096E97"/>
    <w:rsid w:val="000C4189"/>
    <w:rsid w:val="000D2D5B"/>
    <w:rsid w:val="000E58A8"/>
    <w:rsid w:val="001136E8"/>
    <w:rsid w:val="00124E96"/>
    <w:rsid w:val="001468D4"/>
    <w:rsid w:val="00146A44"/>
    <w:rsid w:val="0015567E"/>
    <w:rsid w:val="0016179A"/>
    <w:rsid w:val="00164C18"/>
    <w:rsid w:val="00165F23"/>
    <w:rsid w:val="001726F6"/>
    <w:rsid w:val="00175636"/>
    <w:rsid w:val="00180BA9"/>
    <w:rsid w:val="0018220F"/>
    <w:rsid w:val="00193C2C"/>
    <w:rsid w:val="001B25F4"/>
    <w:rsid w:val="001C5F58"/>
    <w:rsid w:val="001C6628"/>
    <w:rsid w:val="002016A7"/>
    <w:rsid w:val="00207D9E"/>
    <w:rsid w:val="002159FB"/>
    <w:rsid w:val="00225EF7"/>
    <w:rsid w:val="00226C65"/>
    <w:rsid w:val="002363B6"/>
    <w:rsid w:val="0024287E"/>
    <w:rsid w:val="0024604A"/>
    <w:rsid w:val="00246DE2"/>
    <w:rsid w:val="0026104D"/>
    <w:rsid w:val="00264397"/>
    <w:rsid w:val="00272F50"/>
    <w:rsid w:val="002B2CB5"/>
    <w:rsid w:val="002B76B6"/>
    <w:rsid w:val="002B7C1F"/>
    <w:rsid w:val="002D6B39"/>
    <w:rsid w:val="002D7F88"/>
    <w:rsid w:val="002E2801"/>
    <w:rsid w:val="002E2B77"/>
    <w:rsid w:val="002E4B97"/>
    <w:rsid w:val="002F2269"/>
    <w:rsid w:val="002F51EB"/>
    <w:rsid w:val="00300FBF"/>
    <w:rsid w:val="00307779"/>
    <w:rsid w:val="00331255"/>
    <w:rsid w:val="003675F4"/>
    <w:rsid w:val="00381781"/>
    <w:rsid w:val="00390440"/>
    <w:rsid w:val="0039788D"/>
    <w:rsid w:val="00397E10"/>
    <w:rsid w:val="003B62D5"/>
    <w:rsid w:val="003D669C"/>
    <w:rsid w:val="003E5A99"/>
    <w:rsid w:val="003F305A"/>
    <w:rsid w:val="00403943"/>
    <w:rsid w:val="004071E2"/>
    <w:rsid w:val="00417EB3"/>
    <w:rsid w:val="00427EF2"/>
    <w:rsid w:val="00471D3B"/>
    <w:rsid w:val="00484109"/>
    <w:rsid w:val="004A696A"/>
    <w:rsid w:val="004B7DE9"/>
    <w:rsid w:val="004C2FAD"/>
    <w:rsid w:val="004C4DCA"/>
    <w:rsid w:val="004D5580"/>
    <w:rsid w:val="004D5E6E"/>
    <w:rsid w:val="004F288D"/>
    <w:rsid w:val="004F3B17"/>
    <w:rsid w:val="004F58D1"/>
    <w:rsid w:val="00501707"/>
    <w:rsid w:val="00506D2D"/>
    <w:rsid w:val="00527C6C"/>
    <w:rsid w:val="005329B0"/>
    <w:rsid w:val="00554D09"/>
    <w:rsid w:val="00557614"/>
    <w:rsid w:val="00587259"/>
    <w:rsid w:val="00597199"/>
    <w:rsid w:val="005A2AEA"/>
    <w:rsid w:val="005A4757"/>
    <w:rsid w:val="005A77D8"/>
    <w:rsid w:val="005C07C6"/>
    <w:rsid w:val="005D4788"/>
    <w:rsid w:val="005E196D"/>
    <w:rsid w:val="00613E0D"/>
    <w:rsid w:val="00627556"/>
    <w:rsid w:val="00630D51"/>
    <w:rsid w:val="00633891"/>
    <w:rsid w:val="0066108D"/>
    <w:rsid w:val="006620B6"/>
    <w:rsid w:val="00682AD2"/>
    <w:rsid w:val="00691E44"/>
    <w:rsid w:val="00692285"/>
    <w:rsid w:val="006C7F4E"/>
    <w:rsid w:val="006D53DA"/>
    <w:rsid w:val="006E4EED"/>
    <w:rsid w:val="006F2E07"/>
    <w:rsid w:val="0072716C"/>
    <w:rsid w:val="00753CF4"/>
    <w:rsid w:val="0076322D"/>
    <w:rsid w:val="00765729"/>
    <w:rsid w:val="007718AE"/>
    <w:rsid w:val="00774427"/>
    <w:rsid w:val="00774D07"/>
    <w:rsid w:val="00776A59"/>
    <w:rsid w:val="00787CE5"/>
    <w:rsid w:val="007915E8"/>
    <w:rsid w:val="00796643"/>
    <w:rsid w:val="007A1DA6"/>
    <w:rsid w:val="007B71C2"/>
    <w:rsid w:val="007C1CAA"/>
    <w:rsid w:val="007E0793"/>
    <w:rsid w:val="007E36EC"/>
    <w:rsid w:val="007E43C5"/>
    <w:rsid w:val="007E7E02"/>
    <w:rsid w:val="007F1A31"/>
    <w:rsid w:val="007F7956"/>
    <w:rsid w:val="00812990"/>
    <w:rsid w:val="00824047"/>
    <w:rsid w:val="00824A65"/>
    <w:rsid w:val="0084686A"/>
    <w:rsid w:val="00861A6B"/>
    <w:rsid w:val="00871FB7"/>
    <w:rsid w:val="008726F1"/>
    <w:rsid w:val="008745A5"/>
    <w:rsid w:val="00874C1F"/>
    <w:rsid w:val="00887C4A"/>
    <w:rsid w:val="00895DA1"/>
    <w:rsid w:val="008A0334"/>
    <w:rsid w:val="008A1778"/>
    <w:rsid w:val="008B11DA"/>
    <w:rsid w:val="008B5A38"/>
    <w:rsid w:val="008C1FD5"/>
    <w:rsid w:val="008C285A"/>
    <w:rsid w:val="008C4553"/>
    <w:rsid w:val="008E7D53"/>
    <w:rsid w:val="008F51C6"/>
    <w:rsid w:val="00902258"/>
    <w:rsid w:val="00914016"/>
    <w:rsid w:val="00943393"/>
    <w:rsid w:val="009479BF"/>
    <w:rsid w:val="00972087"/>
    <w:rsid w:val="0097262E"/>
    <w:rsid w:val="00972F0F"/>
    <w:rsid w:val="009804E5"/>
    <w:rsid w:val="00983C02"/>
    <w:rsid w:val="00984227"/>
    <w:rsid w:val="00992B97"/>
    <w:rsid w:val="009A331B"/>
    <w:rsid w:val="009B2A9D"/>
    <w:rsid w:val="009C2A1C"/>
    <w:rsid w:val="009C3C5E"/>
    <w:rsid w:val="009C4AE7"/>
    <w:rsid w:val="009C5CAE"/>
    <w:rsid w:val="009E3524"/>
    <w:rsid w:val="009E5C00"/>
    <w:rsid w:val="009F56F0"/>
    <w:rsid w:val="00A02682"/>
    <w:rsid w:val="00A07893"/>
    <w:rsid w:val="00A20D65"/>
    <w:rsid w:val="00A34BC4"/>
    <w:rsid w:val="00A40E27"/>
    <w:rsid w:val="00A4198F"/>
    <w:rsid w:val="00A41A3C"/>
    <w:rsid w:val="00A57A0A"/>
    <w:rsid w:val="00A74C6D"/>
    <w:rsid w:val="00A802E4"/>
    <w:rsid w:val="00A93228"/>
    <w:rsid w:val="00A94728"/>
    <w:rsid w:val="00AE4197"/>
    <w:rsid w:val="00AF5F9F"/>
    <w:rsid w:val="00B13355"/>
    <w:rsid w:val="00B30AD6"/>
    <w:rsid w:val="00B31E0D"/>
    <w:rsid w:val="00B44AE0"/>
    <w:rsid w:val="00B56304"/>
    <w:rsid w:val="00B64AF9"/>
    <w:rsid w:val="00B73F76"/>
    <w:rsid w:val="00B748FF"/>
    <w:rsid w:val="00B751CE"/>
    <w:rsid w:val="00B90CBE"/>
    <w:rsid w:val="00B92E35"/>
    <w:rsid w:val="00BE12D3"/>
    <w:rsid w:val="00C158D4"/>
    <w:rsid w:val="00C35A9C"/>
    <w:rsid w:val="00C44C22"/>
    <w:rsid w:val="00C46E74"/>
    <w:rsid w:val="00C5611C"/>
    <w:rsid w:val="00C602BF"/>
    <w:rsid w:val="00C8139D"/>
    <w:rsid w:val="00C8142E"/>
    <w:rsid w:val="00C857EA"/>
    <w:rsid w:val="00C871F2"/>
    <w:rsid w:val="00C96D57"/>
    <w:rsid w:val="00CA5846"/>
    <w:rsid w:val="00CB5107"/>
    <w:rsid w:val="00CB78AB"/>
    <w:rsid w:val="00CC0121"/>
    <w:rsid w:val="00CE0241"/>
    <w:rsid w:val="00CE74C9"/>
    <w:rsid w:val="00CF3240"/>
    <w:rsid w:val="00CF5B70"/>
    <w:rsid w:val="00D003D9"/>
    <w:rsid w:val="00D65123"/>
    <w:rsid w:val="00D65357"/>
    <w:rsid w:val="00D70947"/>
    <w:rsid w:val="00D71820"/>
    <w:rsid w:val="00D87BE5"/>
    <w:rsid w:val="00D93E1E"/>
    <w:rsid w:val="00DA16D5"/>
    <w:rsid w:val="00DA4260"/>
    <w:rsid w:val="00DC4FD3"/>
    <w:rsid w:val="00DC6961"/>
    <w:rsid w:val="00DD183D"/>
    <w:rsid w:val="00DD18EF"/>
    <w:rsid w:val="00DE07D9"/>
    <w:rsid w:val="00DE6681"/>
    <w:rsid w:val="00DF25F7"/>
    <w:rsid w:val="00DF65EC"/>
    <w:rsid w:val="00E0100D"/>
    <w:rsid w:val="00E274F9"/>
    <w:rsid w:val="00E30ABE"/>
    <w:rsid w:val="00E46EC0"/>
    <w:rsid w:val="00E50990"/>
    <w:rsid w:val="00E556E8"/>
    <w:rsid w:val="00E744C4"/>
    <w:rsid w:val="00E74678"/>
    <w:rsid w:val="00E86EDF"/>
    <w:rsid w:val="00E9581C"/>
    <w:rsid w:val="00EA13E0"/>
    <w:rsid w:val="00EA1F9E"/>
    <w:rsid w:val="00EA3E0E"/>
    <w:rsid w:val="00EC25CD"/>
    <w:rsid w:val="00ED025C"/>
    <w:rsid w:val="00ED344D"/>
    <w:rsid w:val="00EE0BF8"/>
    <w:rsid w:val="00EF08A0"/>
    <w:rsid w:val="00F051B4"/>
    <w:rsid w:val="00F475F9"/>
    <w:rsid w:val="00F5405F"/>
    <w:rsid w:val="00F55AB9"/>
    <w:rsid w:val="00F82991"/>
    <w:rsid w:val="00F91646"/>
    <w:rsid w:val="00FB6BC8"/>
    <w:rsid w:val="00FB6CDA"/>
    <w:rsid w:val="00FC55EA"/>
    <w:rsid w:val="00FE19D5"/>
    <w:rsid w:val="00FF3214"/>
    <w:rsid w:val="00FF5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19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35A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0579BE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A802E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802E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30D5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96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1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latformazakupowa.pl/pn/31_blt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59005-684D-44F0-B413-2F20D2BD1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441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</dc:creator>
  <cp:keywords/>
  <dc:description/>
  <cp:lastModifiedBy>JW 1156 WAK 3 07145</cp:lastModifiedBy>
  <cp:revision>165</cp:revision>
  <cp:lastPrinted>2025-06-17T09:48:00Z</cp:lastPrinted>
  <dcterms:created xsi:type="dcterms:W3CDTF">2014-06-10T06:21:00Z</dcterms:created>
  <dcterms:modified xsi:type="dcterms:W3CDTF">2025-06-17T09:48:00Z</dcterms:modified>
</cp:coreProperties>
</file>